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24" w:rsidRDefault="00146924" w:rsidP="00672275">
      <w:pPr>
        <w:spacing w:after="0"/>
        <w:rPr>
          <w:rFonts w:ascii="Times New Roman" w:hAnsi="Times New Roman"/>
          <w:b/>
        </w:rPr>
      </w:pPr>
    </w:p>
    <w:p w:rsidR="00146924" w:rsidRPr="006C155E" w:rsidRDefault="00146924" w:rsidP="0022350C">
      <w:pPr>
        <w:spacing w:after="0" w:line="240" w:lineRule="auto"/>
        <w:jc w:val="right"/>
        <w:rPr>
          <w:rFonts w:ascii="Times New Roman" w:hAnsi="Times New Roman"/>
          <w:i/>
        </w:rPr>
      </w:pPr>
      <w:r w:rsidRPr="006C155E">
        <w:rPr>
          <w:rFonts w:ascii="Times New Roman" w:hAnsi="Times New Roman"/>
          <w:i/>
        </w:rPr>
        <w:t>Załącznik Nr 5 do SIWZ</w:t>
      </w:r>
    </w:p>
    <w:p w:rsidR="00146924" w:rsidRPr="006C155E" w:rsidRDefault="00146924" w:rsidP="0022350C">
      <w:pPr>
        <w:spacing w:after="0" w:line="240" w:lineRule="auto"/>
        <w:jc w:val="right"/>
        <w:rPr>
          <w:rFonts w:ascii="Times New Roman" w:hAnsi="Times New Roman"/>
        </w:rPr>
      </w:pPr>
      <w:r w:rsidRPr="006C155E">
        <w:rPr>
          <w:rFonts w:ascii="Times New Roman" w:hAnsi="Times New Roman"/>
        </w:rPr>
        <w:t>(Wykaz wy</w:t>
      </w:r>
      <w:r>
        <w:rPr>
          <w:rFonts w:ascii="Times New Roman" w:hAnsi="Times New Roman"/>
        </w:rPr>
        <w:t>konanych głównych robót budowlanych</w:t>
      </w:r>
      <w:r w:rsidRPr="006C155E">
        <w:rPr>
          <w:rFonts w:ascii="Times New Roman" w:hAnsi="Times New Roman"/>
        </w:rPr>
        <w:t>)</w:t>
      </w:r>
    </w:p>
    <w:p w:rsidR="00146924" w:rsidRPr="006C155E" w:rsidRDefault="00146924" w:rsidP="0022350C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</w:tblGrid>
      <w:tr w:rsidR="00146924" w:rsidRPr="004B3BAB" w:rsidTr="004B3BA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24" w:rsidRPr="004B3BAB" w:rsidRDefault="00146924" w:rsidP="004B3B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6924" w:rsidRPr="004B3BAB" w:rsidRDefault="00146924" w:rsidP="004B3B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6924" w:rsidRPr="004B3BAB" w:rsidRDefault="00146924" w:rsidP="004B3B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6924" w:rsidRPr="004B3BAB" w:rsidRDefault="00146924" w:rsidP="004B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6924" w:rsidRPr="004B3BAB" w:rsidTr="004B3BAB">
        <w:tc>
          <w:tcPr>
            <w:tcW w:w="3652" w:type="dxa"/>
            <w:tcBorders>
              <w:top w:val="single" w:sz="4" w:space="0" w:color="auto"/>
            </w:tcBorders>
          </w:tcPr>
          <w:p w:rsidR="00146924" w:rsidRPr="004B3BAB" w:rsidRDefault="00146924" w:rsidP="004B3B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4B3BAB">
              <w:rPr>
                <w:rFonts w:ascii="Times New Roman" w:hAnsi="Times New Roman"/>
                <w:sz w:val="20"/>
                <w:szCs w:val="16"/>
              </w:rPr>
              <w:t>Pieczęć Wykonawcy</w:t>
            </w:r>
          </w:p>
        </w:tc>
      </w:tr>
    </w:tbl>
    <w:p w:rsidR="00146924" w:rsidRPr="006C155E" w:rsidRDefault="00146924" w:rsidP="0022350C">
      <w:pPr>
        <w:ind w:left="4956"/>
        <w:rPr>
          <w:rFonts w:ascii="Times New Roman" w:hAnsi="Times New Roman"/>
          <w:b/>
        </w:rPr>
      </w:pPr>
      <w:r w:rsidRPr="006C155E">
        <w:rPr>
          <w:rFonts w:ascii="Times New Roman" w:hAnsi="Times New Roman"/>
          <w:b/>
        </w:rPr>
        <w:t xml:space="preserve">Zamawiający: </w:t>
      </w:r>
    </w:p>
    <w:p w:rsidR="00146924" w:rsidRDefault="006236D2" w:rsidP="00CC4F9F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Publiczne Przedszkole Nr 38</w:t>
      </w:r>
    </w:p>
    <w:p w:rsidR="00146924" w:rsidRDefault="006236D2" w:rsidP="00CC4F9F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="00146924" w:rsidRPr="007F334C">
        <w:rPr>
          <w:rFonts w:ascii="Times New Roman" w:hAnsi="Times New Roman"/>
          <w:b/>
        </w:rPr>
        <w:t xml:space="preserve">l. </w:t>
      </w:r>
      <w:r>
        <w:rPr>
          <w:rFonts w:ascii="Times New Roman" w:hAnsi="Times New Roman"/>
          <w:b/>
        </w:rPr>
        <w:t>T. Rejtana 28</w:t>
      </w:r>
      <w:r w:rsidR="00146924" w:rsidRPr="007F334C">
        <w:rPr>
          <w:rFonts w:ascii="Times New Roman" w:hAnsi="Times New Roman"/>
          <w:b/>
        </w:rPr>
        <w:t>, 35-3</w:t>
      </w:r>
      <w:r>
        <w:rPr>
          <w:rFonts w:ascii="Times New Roman" w:hAnsi="Times New Roman"/>
          <w:b/>
        </w:rPr>
        <w:t>10</w:t>
      </w:r>
      <w:r w:rsidR="00146924" w:rsidRPr="007F334C">
        <w:rPr>
          <w:rFonts w:ascii="Times New Roman" w:hAnsi="Times New Roman"/>
          <w:b/>
        </w:rPr>
        <w:t xml:space="preserve"> Rzeszów</w:t>
      </w:r>
    </w:p>
    <w:p w:rsidR="00146924" w:rsidRPr="006C155E" w:rsidRDefault="00146924" w:rsidP="000F3710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146924" w:rsidRPr="006C155E" w:rsidRDefault="00146924" w:rsidP="00672275">
      <w:pPr>
        <w:rPr>
          <w:rFonts w:ascii="Times New Roman" w:hAnsi="Times New Roman"/>
        </w:rPr>
      </w:pPr>
    </w:p>
    <w:p w:rsidR="00146924" w:rsidRDefault="00146924" w:rsidP="0022350C">
      <w:pPr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Składając ofertę w postępowaniu o udzielenie zamówienia publicznego, prowadzonym w trybie przetargu nieograniczonego na realizację </w:t>
      </w:r>
      <w:r>
        <w:rPr>
          <w:rFonts w:ascii="Times New Roman" w:hAnsi="Times New Roman"/>
        </w:rPr>
        <w:t>zadania</w:t>
      </w:r>
      <w:r w:rsidRPr="006C155E">
        <w:rPr>
          <w:rFonts w:ascii="Times New Roman" w:hAnsi="Times New Roman"/>
        </w:rPr>
        <w:t xml:space="preserve"> pn. </w:t>
      </w:r>
    </w:p>
    <w:p w:rsidR="00146924" w:rsidRPr="001676E8" w:rsidRDefault="00146924" w:rsidP="00CC4F9F">
      <w:pPr>
        <w:shd w:val="clear" w:color="auto" w:fill="D9D9D9"/>
        <w:ind w:right="49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„</w:t>
      </w:r>
      <w:r w:rsidR="006236D2" w:rsidRPr="0091233C">
        <w:rPr>
          <w:rFonts w:ascii="Times New Roman" w:hAnsi="Times New Roman"/>
          <w:b/>
          <w:bCs/>
          <w:iCs/>
        </w:rPr>
        <w:t>Wykonanie docieplenia i kolorystyki budynku wraz z robotami remontowymi zewnętrznymi dla Przedszkola Publicznego nr 38 w Rzeszowie</w:t>
      </w:r>
      <w:r>
        <w:rPr>
          <w:rFonts w:ascii="Times New Roman" w:hAnsi="Times New Roman"/>
          <w:b/>
          <w:bCs/>
          <w:iCs/>
        </w:rPr>
        <w:t>”</w:t>
      </w:r>
    </w:p>
    <w:p w:rsidR="006236D2" w:rsidRDefault="006236D2" w:rsidP="00672275">
      <w:pPr>
        <w:rPr>
          <w:rFonts w:ascii="Times New Roman" w:hAnsi="Times New Roman"/>
        </w:rPr>
      </w:pPr>
    </w:p>
    <w:p w:rsidR="00146924" w:rsidRDefault="00146924" w:rsidP="00672275">
      <w:pPr>
        <w:rPr>
          <w:rFonts w:ascii="Times New Roman" w:hAnsi="Times New Roman"/>
        </w:rPr>
      </w:pPr>
      <w:r w:rsidRPr="006C155E">
        <w:rPr>
          <w:rFonts w:ascii="Times New Roman" w:hAnsi="Times New Roman"/>
        </w:rPr>
        <w:t xml:space="preserve">przedkładam/y niniejszy wykaz wykonanych głównych </w:t>
      </w:r>
      <w:r>
        <w:rPr>
          <w:rFonts w:ascii="Times New Roman" w:hAnsi="Times New Roman"/>
        </w:rPr>
        <w:t>robót budowlanych w okresie ostatnich pięciu</w:t>
      </w:r>
      <w:r w:rsidRPr="006C155E">
        <w:rPr>
          <w:rFonts w:ascii="Times New Roman" w:hAnsi="Times New Roman"/>
        </w:rPr>
        <w:t xml:space="preserve"> lat przed upływem terminu składania ofert. </w:t>
      </w:r>
    </w:p>
    <w:p w:rsidR="006236D2" w:rsidRPr="006C155E" w:rsidRDefault="006236D2" w:rsidP="00672275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1307"/>
        <w:gridCol w:w="1256"/>
        <w:gridCol w:w="2441"/>
      </w:tblGrid>
      <w:tr w:rsidR="00146924" w:rsidRPr="004B3BAB" w:rsidTr="004B3BAB">
        <w:tc>
          <w:tcPr>
            <w:tcW w:w="675" w:type="dxa"/>
            <w:shd w:val="clear" w:color="auto" w:fill="D9D9D9"/>
          </w:tcPr>
          <w:p w:rsidR="00146924" w:rsidRPr="004B3BAB" w:rsidRDefault="00146924" w:rsidP="004B3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AB">
              <w:rPr>
                <w:rFonts w:ascii="Times New Roman" w:hAnsi="Times New Roman"/>
              </w:rPr>
              <w:t>L.p.</w:t>
            </w:r>
          </w:p>
        </w:tc>
        <w:tc>
          <w:tcPr>
            <w:tcW w:w="3544" w:type="dxa"/>
            <w:shd w:val="clear" w:color="auto" w:fill="D9D9D9"/>
          </w:tcPr>
          <w:p w:rsidR="00146924" w:rsidRPr="004B3BAB" w:rsidRDefault="00146924" w:rsidP="004B3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AB">
              <w:rPr>
                <w:rFonts w:ascii="Times New Roman" w:hAnsi="Times New Roman"/>
              </w:rPr>
              <w:t>Nazwa i zakres wykonanych dostaw / usług</w:t>
            </w:r>
          </w:p>
        </w:tc>
        <w:tc>
          <w:tcPr>
            <w:tcW w:w="1307" w:type="dxa"/>
            <w:shd w:val="clear" w:color="auto" w:fill="D9D9D9"/>
          </w:tcPr>
          <w:p w:rsidR="00146924" w:rsidRPr="004B3BAB" w:rsidRDefault="00146924" w:rsidP="004B3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AB">
              <w:rPr>
                <w:rFonts w:ascii="Times New Roman" w:hAnsi="Times New Roman"/>
              </w:rPr>
              <w:t>Wartość brutto w PLN</w:t>
            </w:r>
          </w:p>
        </w:tc>
        <w:tc>
          <w:tcPr>
            <w:tcW w:w="1256" w:type="dxa"/>
            <w:shd w:val="clear" w:color="auto" w:fill="D9D9D9"/>
          </w:tcPr>
          <w:p w:rsidR="00146924" w:rsidRPr="004B3BAB" w:rsidRDefault="00146924" w:rsidP="004B3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AB">
              <w:rPr>
                <w:rFonts w:ascii="Times New Roman" w:hAnsi="Times New Roman"/>
              </w:rPr>
              <w:t>Data wykonania</w:t>
            </w:r>
            <w:r>
              <w:rPr>
                <w:rFonts w:ascii="Times New Roman" w:hAnsi="Times New Roman"/>
              </w:rPr>
              <w:t xml:space="preserve"> – czas realizacji</w:t>
            </w:r>
          </w:p>
        </w:tc>
        <w:tc>
          <w:tcPr>
            <w:tcW w:w="2441" w:type="dxa"/>
            <w:shd w:val="clear" w:color="auto" w:fill="D9D9D9"/>
          </w:tcPr>
          <w:p w:rsidR="00146924" w:rsidRPr="004B3BAB" w:rsidRDefault="00146924" w:rsidP="004B3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3BAB">
              <w:rPr>
                <w:rFonts w:ascii="Times New Roman" w:hAnsi="Times New Roman"/>
              </w:rPr>
              <w:t>Podmiot na rzecz którego zostało wykonane zamówienie</w:t>
            </w:r>
          </w:p>
        </w:tc>
      </w:tr>
      <w:tr w:rsidR="00146924" w:rsidRPr="004B3BAB" w:rsidTr="004B3BAB">
        <w:trPr>
          <w:trHeight w:val="851"/>
        </w:trPr>
        <w:tc>
          <w:tcPr>
            <w:tcW w:w="675" w:type="dxa"/>
          </w:tcPr>
          <w:p w:rsidR="00146924" w:rsidRPr="004B3BAB" w:rsidRDefault="00146924" w:rsidP="004B3BA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46924" w:rsidRPr="004B3BAB" w:rsidRDefault="00146924" w:rsidP="004B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46924" w:rsidRPr="004B3BAB" w:rsidRDefault="00146924" w:rsidP="004B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146924" w:rsidRPr="004B3BAB" w:rsidRDefault="00146924" w:rsidP="004B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146924" w:rsidRPr="004B3BAB" w:rsidRDefault="00146924" w:rsidP="004B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6924" w:rsidRPr="004B3BAB" w:rsidTr="004B3BAB">
        <w:trPr>
          <w:trHeight w:val="851"/>
        </w:trPr>
        <w:tc>
          <w:tcPr>
            <w:tcW w:w="675" w:type="dxa"/>
          </w:tcPr>
          <w:p w:rsidR="00146924" w:rsidRPr="004B3BAB" w:rsidRDefault="00146924" w:rsidP="004B3BA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46924" w:rsidRPr="004B3BAB" w:rsidRDefault="00146924" w:rsidP="004B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46924" w:rsidRPr="004B3BAB" w:rsidRDefault="00146924" w:rsidP="004B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146924" w:rsidRPr="004B3BAB" w:rsidRDefault="00146924" w:rsidP="004B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146924" w:rsidRPr="004B3BAB" w:rsidRDefault="00146924" w:rsidP="004B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6924" w:rsidRPr="004B3BAB" w:rsidTr="004B3BAB">
        <w:trPr>
          <w:trHeight w:val="851"/>
        </w:trPr>
        <w:tc>
          <w:tcPr>
            <w:tcW w:w="675" w:type="dxa"/>
          </w:tcPr>
          <w:p w:rsidR="00146924" w:rsidRPr="004B3BAB" w:rsidRDefault="00146924" w:rsidP="004B3BA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46924" w:rsidRPr="004B3BAB" w:rsidRDefault="00146924" w:rsidP="004B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</w:tcPr>
          <w:p w:rsidR="00146924" w:rsidRPr="004B3BAB" w:rsidRDefault="00146924" w:rsidP="004B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</w:tcPr>
          <w:p w:rsidR="00146924" w:rsidRPr="004B3BAB" w:rsidRDefault="00146924" w:rsidP="004B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146924" w:rsidRPr="004B3BAB" w:rsidRDefault="00146924" w:rsidP="004B3B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6924" w:rsidRDefault="00146924" w:rsidP="00672275">
      <w:pPr>
        <w:rPr>
          <w:rFonts w:ascii="Times New Roman" w:hAnsi="Times New Roman"/>
        </w:rPr>
      </w:pPr>
    </w:p>
    <w:p w:rsidR="006236D2" w:rsidRDefault="006236D2" w:rsidP="008135A1">
      <w:pPr>
        <w:rPr>
          <w:rFonts w:ascii="Times New Roman" w:hAnsi="Times New Roman"/>
        </w:rPr>
      </w:pPr>
    </w:p>
    <w:p w:rsidR="00146924" w:rsidRPr="008135A1" w:rsidRDefault="00146924" w:rsidP="008135A1">
      <w:pPr>
        <w:rPr>
          <w:rFonts w:ascii="Times New Roman" w:hAnsi="Times New Roman"/>
        </w:rPr>
      </w:pPr>
      <w:r w:rsidRPr="008135A1">
        <w:rPr>
          <w:rFonts w:ascii="Times New Roman" w:hAnsi="Times New Roman"/>
        </w:rPr>
        <w:t>Uwaga:</w:t>
      </w:r>
    </w:p>
    <w:p w:rsidR="00146924" w:rsidRPr="008135A1" w:rsidRDefault="00146924" w:rsidP="008135A1">
      <w:pPr>
        <w:rPr>
          <w:rFonts w:ascii="Times New Roman" w:hAnsi="Times New Roman"/>
        </w:rPr>
      </w:pPr>
      <w:r w:rsidRPr="008135A1">
        <w:rPr>
          <w:rFonts w:ascii="Times New Roman" w:hAnsi="Times New Roman"/>
        </w:rPr>
        <w:t>Zgodnie z zapisami §1 ust. 1 pkt 2) Rozporządzenia Prezesa Rady Ministrów z dnia 19 lutego 2013 r. (Dz. U. z 2013 r. poz. 231) w sprawie rodzajów dokumentów, jakich może żądać zamawiający od wykonawcy, oraz form, w jakich te dokumenty mogą być składane, w celu potwierdzenia wykonania robót w sposób należyty, zgodnie z zasadami sztuki budowlanej i prawidłowego ukończenia, Wykonawca załączy dowody (poświadczenie lub inny dokument, jeżeli z uzasadnionych przyczyn o obiektywnym charakterze wykonawca nie jest w stanie uzyskać poświadczenia).</w:t>
      </w:r>
    </w:p>
    <w:p w:rsidR="00146924" w:rsidRPr="008135A1" w:rsidRDefault="00146924" w:rsidP="008135A1">
      <w:pPr>
        <w:rPr>
          <w:rFonts w:ascii="Times New Roman" w:hAnsi="Times New Roman"/>
        </w:rPr>
      </w:pPr>
      <w:r w:rsidRPr="008135A1">
        <w:rPr>
          <w:rFonts w:ascii="Times New Roman" w:hAnsi="Times New Roman"/>
        </w:rPr>
        <w:lastRenderedPageBreak/>
        <w:t>W przypadku gdy zamawiający jest podmiotem, na rzecz którego roboty budowlane wskazane w wykazie robót budowlanych zostały wcześniej wykonane, wykonawca nie ma obowiązku przedkładania dowodów, o których mowa wyżej.</w:t>
      </w:r>
    </w:p>
    <w:p w:rsidR="00146924" w:rsidRPr="008135A1" w:rsidRDefault="00146924" w:rsidP="008135A1">
      <w:pPr>
        <w:rPr>
          <w:rFonts w:ascii="Times New Roman" w:hAnsi="Times New Roman"/>
        </w:rPr>
      </w:pPr>
    </w:p>
    <w:p w:rsidR="00146924" w:rsidRPr="008135A1" w:rsidRDefault="00146924" w:rsidP="008135A1">
      <w:pPr>
        <w:rPr>
          <w:rFonts w:ascii="Times New Roman" w:hAnsi="Times New Roman"/>
        </w:rPr>
      </w:pPr>
      <w:r w:rsidRPr="008135A1">
        <w:rPr>
          <w:rFonts w:ascii="Times New Roman" w:hAnsi="Times New Roman"/>
        </w:rPr>
        <w:t>Wartości podane w walutach obcych zostaną przeliczone przez Zamawiającego na PLN zgodnie z średnim kursem ogłoszonym przez NBP z dnia otwarcia ofert.</w:t>
      </w:r>
    </w:p>
    <w:p w:rsidR="00146924" w:rsidRPr="008135A1" w:rsidRDefault="00146924" w:rsidP="008135A1">
      <w:pPr>
        <w:rPr>
          <w:rFonts w:ascii="Times New Roman" w:hAnsi="Times New Roman"/>
        </w:rPr>
      </w:pPr>
      <w:r w:rsidRPr="008135A1">
        <w:rPr>
          <w:rFonts w:ascii="Times New Roman" w:hAnsi="Times New Roman"/>
        </w:rPr>
        <w:t xml:space="preserve">                                                                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146924" w:rsidRPr="004B3BAB" w:rsidTr="004B3BAB">
        <w:tc>
          <w:tcPr>
            <w:tcW w:w="4606" w:type="dxa"/>
          </w:tcPr>
          <w:p w:rsidR="00146924" w:rsidRPr="004B3BAB" w:rsidRDefault="00146924" w:rsidP="004B3BA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B3BAB">
              <w:rPr>
                <w:rFonts w:ascii="Times New Roman" w:hAnsi="Times New Roman"/>
              </w:rPr>
              <w:t xml:space="preserve">............................, dnia ………………..  </w:t>
            </w:r>
          </w:p>
        </w:tc>
        <w:tc>
          <w:tcPr>
            <w:tcW w:w="4606" w:type="dxa"/>
          </w:tcPr>
          <w:p w:rsidR="00146924" w:rsidRPr="004B3BAB" w:rsidRDefault="00146924" w:rsidP="004B3BAB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B3BAB">
              <w:rPr>
                <w:rFonts w:ascii="Times New Roman" w:hAnsi="Times New Roman"/>
              </w:rPr>
              <w:t>.................................................................</w:t>
            </w:r>
          </w:p>
          <w:p w:rsidR="00146924" w:rsidRPr="004B3BAB" w:rsidRDefault="00146924" w:rsidP="004B3BAB">
            <w:pPr>
              <w:spacing w:before="120" w:after="1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3BAB">
              <w:rPr>
                <w:rFonts w:ascii="Times New Roman" w:hAnsi="Times New Roman"/>
                <w:sz w:val="18"/>
                <w:szCs w:val="18"/>
              </w:rPr>
              <w:t>Pieczęć i podpis osoby/osób uprawnionych do składania oświadczeń woli w imieniu Wykonawcy</w:t>
            </w:r>
          </w:p>
        </w:tc>
      </w:tr>
    </w:tbl>
    <w:p w:rsidR="00146924" w:rsidRPr="006C155E" w:rsidRDefault="00146924" w:rsidP="000F3710">
      <w:pPr>
        <w:rPr>
          <w:rFonts w:ascii="Times New Roman" w:hAnsi="Times New Roman"/>
        </w:rPr>
      </w:pPr>
    </w:p>
    <w:sectPr w:rsidR="00146924" w:rsidRPr="006C155E" w:rsidSect="00CC4F9F">
      <w:headerReference w:type="default" r:id="rId8"/>
      <w:pgSz w:w="11906" w:h="16838"/>
      <w:pgMar w:top="85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81" w:rsidRDefault="001F0281" w:rsidP="00672275">
      <w:pPr>
        <w:spacing w:after="0" w:line="240" w:lineRule="auto"/>
      </w:pPr>
      <w:r>
        <w:separator/>
      </w:r>
    </w:p>
  </w:endnote>
  <w:endnote w:type="continuationSeparator" w:id="0">
    <w:p w:rsidR="001F0281" w:rsidRDefault="001F0281" w:rsidP="006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81" w:rsidRDefault="001F0281" w:rsidP="00672275">
      <w:pPr>
        <w:spacing w:after="0" w:line="240" w:lineRule="auto"/>
      </w:pPr>
      <w:r>
        <w:separator/>
      </w:r>
    </w:p>
  </w:footnote>
  <w:footnote w:type="continuationSeparator" w:id="0">
    <w:p w:rsidR="001F0281" w:rsidRDefault="001F0281" w:rsidP="006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24" w:rsidRDefault="00146924" w:rsidP="00672275">
    <w:pPr>
      <w:pStyle w:val="Nagwek"/>
    </w:pPr>
  </w:p>
  <w:p w:rsidR="00146924" w:rsidRDefault="00146924" w:rsidP="006C15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718"/>
    <w:multiLevelType w:val="hybridMultilevel"/>
    <w:tmpl w:val="90128620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C7F5A"/>
    <w:multiLevelType w:val="hybridMultilevel"/>
    <w:tmpl w:val="05D88B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3B68"/>
    <w:multiLevelType w:val="hybridMultilevel"/>
    <w:tmpl w:val="7198489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4F2A56"/>
    <w:multiLevelType w:val="hybridMultilevel"/>
    <w:tmpl w:val="AFA4B19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8C46B8"/>
    <w:multiLevelType w:val="hybridMultilevel"/>
    <w:tmpl w:val="A77CAE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C765F"/>
    <w:multiLevelType w:val="hybridMultilevel"/>
    <w:tmpl w:val="D1F2F27A"/>
    <w:lvl w:ilvl="0" w:tplc="6ED44C92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6">
    <w:nsid w:val="0BEE67F5"/>
    <w:multiLevelType w:val="hybridMultilevel"/>
    <w:tmpl w:val="BA92F2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8D098B"/>
    <w:multiLevelType w:val="hybridMultilevel"/>
    <w:tmpl w:val="5C64D3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46421"/>
    <w:multiLevelType w:val="hybridMultilevel"/>
    <w:tmpl w:val="D90634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3F37CD"/>
    <w:multiLevelType w:val="hybridMultilevel"/>
    <w:tmpl w:val="DA9653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A23B3"/>
    <w:multiLevelType w:val="hybridMultilevel"/>
    <w:tmpl w:val="9FE0E8D2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F244FAE"/>
    <w:multiLevelType w:val="hybridMultilevel"/>
    <w:tmpl w:val="010EE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0C1342"/>
    <w:multiLevelType w:val="hybridMultilevel"/>
    <w:tmpl w:val="DAD02098"/>
    <w:lvl w:ilvl="0" w:tplc="04150017">
      <w:start w:val="1"/>
      <w:numFmt w:val="lowerLetter"/>
      <w:lvlText w:val="%1)"/>
      <w:lvlJc w:val="left"/>
      <w:pPr>
        <w:ind w:left="133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91" w:hanging="180"/>
      </w:pPr>
      <w:rPr>
        <w:rFonts w:cs="Times New Roman"/>
      </w:rPr>
    </w:lvl>
  </w:abstractNum>
  <w:abstractNum w:abstractNumId="13">
    <w:nsid w:val="215F673C"/>
    <w:multiLevelType w:val="hybridMultilevel"/>
    <w:tmpl w:val="8FC0655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72063"/>
    <w:multiLevelType w:val="hybridMultilevel"/>
    <w:tmpl w:val="4C5CE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D5664F"/>
    <w:multiLevelType w:val="hybridMultilevel"/>
    <w:tmpl w:val="6778E8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BE38C7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552046"/>
    <w:multiLevelType w:val="hybridMultilevel"/>
    <w:tmpl w:val="9544B750"/>
    <w:lvl w:ilvl="0" w:tplc="6ED44C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1433DF"/>
    <w:multiLevelType w:val="hybridMultilevel"/>
    <w:tmpl w:val="7D92E0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A7B6F37"/>
    <w:multiLevelType w:val="hybridMultilevel"/>
    <w:tmpl w:val="C1428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A55FA7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FB2F22"/>
    <w:multiLevelType w:val="hybridMultilevel"/>
    <w:tmpl w:val="AFE2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810AA0"/>
    <w:multiLevelType w:val="hybridMultilevel"/>
    <w:tmpl w:val="8FD096D8"/>
    <w:lvl w:ilvl="0" w:tplc="6ED44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3C2B3C"/>
    <w:multiLevelType w:val="hybridMultilevel"/>
    <w:tmpl w:val="8BA8450C"/>
    <w:lvl w:ilvl="0" w:tplc="6ED44C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6F4AE1"/>
    <w:multiLevelType w:val="hybridMultilevel"/>
    <w:tmpl w:val="ADD42CBA"/>
    <w:lvl w:ilvl="0" w:tplc="6ED44C9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FBA0D4A"/>
    <w:multiLevelType w:val="hybridMultilevel"/>
    <w:tmpl w:val="FA8A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993FE1"/>
    <w:multiLevelType w:val="hybridMultilevel"/>
    <w:tmpl w:val="A7B07E4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2435050"/>
    <w:multiLevelType w:val="hybridMultilevel"/>
    <w:tmpl w:val="6EAC24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B0FB3"/>
    <w:multiLevelType w:val="hybridMultilevel"/>
    <w:tmpl w:val="D8166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E2EB0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7371F3"/>
    <w:multiLevelType w:val="hybridMultilevel"/>
    <w:tmpl w:val="7474F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433B7F"/>
    <w:multiLevelType w:val="hybridMultilevel"/>
    <w:tmpl w:val="8C726E56"/>
    <w:lvl w:ilvl="0" w:tplc="43DA87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E676B9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FA43A9"/>
    <w:multiLevelType w:val="hybridMultilevel"/>
    <w:tmpl w:val="FB06C0A0"/>
    <w:lvl w:ilvl="0" w:tplc="DD06A9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6E5056"/>
    <w:multiLevelType w:val="hybridMultilevel"/>
    <w:tmpl w:val="3828D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7653B7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DD20012"/>
    <w:multiLevelType w:val="hybridMultilevel"/>
    <w:tmpl w:val="BD001C50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7">
    <w:nsid w:val="60A27541"/>
    <w:multiLevelType w:val="hybridMultilevel"/>
    <w:tmpl w:val="20B4E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D907BE"/>
    <w:multiLevelType w:val="hybridMultilevel"/>
    <w:tmpl w:val="75C8FB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>
    <w:nsid w:val="632372FA"/>
    <w:multiLevelType w:val="hybridMultilevel"/>
    <w:tmpl w:val="1478B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DD7891"/>
    <w:multiLevelType w:val="hybridMultilevel"/>
    <w:tmpl w:val="122EB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57656C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5D718D"/>
    <w:multiLevelType w:val="hybridMultilevel"/>
    <w:tmpl w:val="00005172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6BCE1C40"/>
    <w:multiLevelType w:val="hybridMultilevel"/>
    <w:tmpl w:val="CF0A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645562"/>
    <w:multiLevelType w:val="hybridMultilevel"/>
    <w:tmpl w:val="8F8429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36D6053"/>
    <w:multiLevelType w:val="hybridMultilevel"/>
    <w:tmpl w:val="47ECC04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5">
    <w:nsid w:val="749673CD"/>
    <w:multiLevelType w:val="hybridMultilevel"/>
    <w:tmpl w:val="A4E20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2A0892"/>
    <w:multiLevelType w:val="hybridMultilevel"/>
    <w:tmpl w:val="DDC8EC50"/>
    <w:lvl w:ilvl="0" w:tplc="6ED44C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A362C41"/>
    <w:multiLevelType w:val="hybridMultilevel"/>
    <w:tmpl w:val="7B74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5061A2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FE2AAA"/>
    <w:multiLevelType w:val="hybridMultilevel"/>
    <w:tmpl w:val="F43C5F44"/>
    <w:lvl w:ilvl="0" w:tplc="6ED44C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>
    <w:nsid w:val="7F907D0A"/>
    <w:multiLevelType w:val="hybridMultilevel"/>
    <w:tmpl w:val="9C226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90CA0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5"/>
  </w:num>
  <w:num w:numId="3">
    <w:abstractNumId w:val="48"/>
  </w:num>
  <w:num w:numId="4">
    <w:abstractNumId w:val="14"/>
  </w:num>
  <w:num w:numId="5">
    <w:abstractNumId w:val="10"/>
  </w:num>
  <w:num w:numId="6">
    <w:abstractNumId w:val="19"/>
  </w:num>
  <w:num w:numId="7">
    <w:abstractNumId w:val="11"/>
  </w:num>
  <w:num w:numId="8">
    <w:abstractNumId w:val="37"/>
  </w:num>
  <w:num w:numId="9">
    <w:abstractNumId w:val="33"/>
  </w:num>
  <w:num w:numId="10">
    <w:abstractNumId w:val="28"/>
  </w:num>
  <w:num w:numId="11">
    <w:abstractNumId w:val="49"/>
  </w:num>
  <w:num w:numId="12">
    <w:abstractNumId w:val="6"/>
  </w:num>
  <w:num w:numId="13">
    <w:abstractNumId w:val="17"/>
  </w:num>
  <w:num w:numId="14">
    <w:abstractNumId w:val="3"/>
  </w:num>
  <w:num w:numId="15">
    <w:abstractNumId w:val="25"/>
  </w:num>
  <w:num w:numId="16">
    <w:abstractNumId w:val="18"/>
  </w:num>
  <w:num w:numId="17">
    <w:abstractNumId w:val="39"/>
  </w:num>
  <w:num w:numId="18">
    <w:abstractNumId w:val="30"/>
  </w:num>
  <w:num w:numId="19">
    <w:abstractNumId w:val="27"/>
  </w:num>
  <w:num w:numId="20">
    <w:abstractNumId w:val="41"/>
  </w:num>
  <w:num w:numId="21">
    <w:abstractNumId w:val="38"/>
  </w:num>
  <w:num w:numId="22">
    <w:abstractNumId w:val="15"/>
  </w:num>
  <w:num w:numId="23">
    <w:abstractNumId w:val="4"/>
  </w:num>
  <w:num w:numId="24">
    <w:abstractNumId w:val="47"/>
  </w:num>
  <w:num w:numId="25">
    <w:abstractNumId w:val="12"/>
  </w:num>
  <w:num w:numId="26">
    <w:abstractNumId w:val="34"/>
  </w:num>
  <w:num w:numId="27">
    <w:abstractNumId w:val="26"/>
  </w:num>
  <w:num w:numId="28">
    <w:abstractNumId w:val="2"/>
  </w:num>
  <w:num w:numId="29">
    <w:abstractNumId w:val="46"/>
  </w:num>
  <w:num w:numId="30">
    <w:abstractNumId w:val="13"/>
  </w:num>
  <w:num w:numId="31">
    <w:abstractNumId w:val="0"/>
  </w:num>
  <w:num w:numId="32">
    <w:abstractNumId w:val="23"/>
  </w:num>
  <w:num w:numId="33">
    <w:abstractNumId w:val="1"/>
  </w:num>
  <w:num w:numId="34">
    <w:abstractNumId w:val="36"/>
  </w:num>
  <w:num w:numId="35">
    <w:abstractNumId w:val="5"/>
  </w:num>
  <w:num w:numId="36">
    <w:abstractNumId w:val="22"/>
  </w:num>
  <w:num w:numId="37">
    <w:abstractNumId w:val="40"/>
  </w:num>
  <w:num w:numId="38">
    <w:abstractNumId w:val="24"/>
  </w:num>
  <w:num w:numId="39">
    <w:abstractNumId w:val="44"/>
  </w:num>
  <w:num w:numId="40">
    <w:abstractNumId w:val="9"/>
  </w:num>
  <w:num w:numId="41">
    <w:abstractNumId w:val="32"/>
  </w:num>
  <w:num w:numId="42">
    <w:abstractNumId w:val="42"/>
  </w:num>
  <w:num w:numId="43">
    <w:abstractNumId w:val="16"/>
  </w:num>
  <w:num w:numId="44">
    <w:abstractNumId w:val="29"/>
  </w:num>
  <w:num w:numId="45">
    <w:abstractNumId w:val="31"/>
  </w:num>
  <w:num w:numId="46">
    <w:abstractNumId w:val="20"/>
  </w:num>
  <w:num w:numId="47">
    <w:abstractNumId w:val="43"/>
  </w:num>
  <w:num w:numId="48">
    <w:abstractNumId w:val="35"/>
  </w:num>
  <w:num w:numId="49">
    <w:abstractNumId w:val="2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275"/>
    <w:rsid w:val="00003946"/>
    <w:rsid w:val="00070FEE"/>
    <w:rsid w:val="0009169E"/>
    <w:rsid w:val="000A538B"/>
    <w:rsid w:val="000D1BB5"/>
    <w:rsid w:val="000D24E9"/>
    <w:rsid w:val="000D7DF7"/>
    <w:rsid w:val="000F3710"/>
    <w:rsid w:val="00104342"/>
    <w:rsid w:val="00132561"/>
    <w:rsid w:val="00144ECD"/>
    <w:rsid w:val="0014508A"/>
    <w:rsid w:val="00146924"/>
    <w:rsid w:val="00151175"/>
    <w:rsid w:val="001613FA"/>
    <w:rsid w:val="001623A7"/>
    <w:rsid w:val="001676E8"/>
    <w:rsid w:val="00172B8C"/>
    <w:rsid w:val="00172EB4"/>
    <w:rsid w:val="00184B90"/>
    <w:rsid w:val="001A5644"/>
    <w:rsid w:val="001B3081"/>
    <w:rsid w:val="001F0281"/>
    <w:rsid w:val="00216379"/>
    <w:rsid w:val="0022350C"/>
    <w:rsid w:val="0022472A"/>
    <w:rsid w:val="0025181D"/>
    <w:rsid w:val="00290F32"/>
    <w:rsid w:val="00291A27"/>
    <w:rsid w:val="002B24CD"/>
    <w:rsid w:val="002F0DC8"/>
    <w:rsid w:val="002F5749"/>
    <w:rsid w:val="00323CEE"/>
    <w:rsid w:val="00335E42"/>
    <w:rsid w:val="003429A3"/>
    <w:rsid w:val="00352A14"/>
    <w:rsid w:val="00364A37"/>
    <w:rsid w:val="00376038"/>
    <w:rsid w:val="00383FAF"/>
    <w:rsid w:val="003956AA"/>
    <w:rsid w:val="003C320A"/>
    <w:rsid w:val="00416D7D"/>
    <w:rsid w:val="00420441"/>
    <w:rsid w:val="00447BC1"/>
    <w:rsid w:val="004547CC"/>
    <w:rsid w:val="00472921"/>
    <w:rsid w:val="0047357A"/>
    <w:rsid w:val="004A2F21"/>
    <w:rsid w:val="004B37C4"/>
    <w:rsid w:val="004B3BAB"/>
    <w:rsid w:val="004E5A63"/>
    <w:rsid w:val="00504EF4"/>
    <w:rsid w:val="00524A90"/>
    <w:rsid w:val="00530635"/>
    <w:rsid w:val="00531143"/>
    <w:rsid w:val="00555805"/>
    <w:rsid w:val="00577F87"/>
    <w:rsid w:val="005906C3"/>
    <w:rsid w:val="005D659D"/>
    <w:rsid w:val="006127FF"/>
    <w:rsid w:val="006236D2"/>
    <w:rsid w:val="00634515"/>
    <w:rsid w:val="00653948"/>
    <w:rsid w:val="00655E4D"/>
    <w:rsid w:val="00666E9E"/>
    <w:rsid w:val="00672275"/>
    <w:rsid w:val="006A38E1"/>
    <w:rsid w:val="006B4A23"/>
    <w:rsid w:val="006B6461"/>
    <w:rsid w:val="006C155E"/>
    <w:rsid w:val="006C7004"/>
    <w:rsid w:val="006E4868"/>
    <w:rsid w:val="006E5C3D"/>
    <w:rsid w:val="007226B9"/>
    <w:rsid w:val="00736BA8"/>
    <w:rsid w:val="00740BD6"/>
    <w:rsid w:val="00743CC8"/>
    <w:rsid w:val="00745FB8"/>
    <w:rsid w:val="00764381"/>
    <w:rsid w:val="00786B05"/>
    <w:rsid w:val="00791D4A"/>
    <w:rsid w:val="007D1519"/>
    <w:rsid w:val="007E6CF9"/>
    <w:rsid w:val="007F334C"/>
    <w:rsid w:val="007F56A8"/>
    <w:rsid w:val="0080785B"/>
    <w:rsid w:val="008135A1"/>
    <w:rsid w:val="00816E18"/>
    <w:rsid w:val="008210D7"/>
    <w:rsid w:val="00823027"/>
    <w:rsid w:val="008261A1"/>
    <w:rsid w:val="0083505E"/>
    <w:rsid w:val="00847E94"/>
    <w:rsid w:val="0085066B"/>
    <w:rsid w:val="008561F3"/>
    <w:rsid w:val="00857071"/>
    <w:rsid w:val="00867702"/>
    <w:rsid w:val="00884B54"/>
    <w:rsid w:val="00886AE1"/>
    <w:rsid w:val="00887F8A"/>
    <w:rsid w:val="008A0B4B"/>
    <w:rsid w:val="008A3DEF"/>
    <w:rsid w:val="008B3856"/>
    <w:rsid w:val="008B3D5A"/>
    <w:rsid w:val="008C51C5"/>
    <w:rsid w:val="008D587A"/>
    <w:rsid w:val="008D7C9F"/>
    <w:rsid w:val="00906D83"/>
    <w:rsid w:val="0091441D"/>
    <w:rsid w:val="00917464"/>
    <w:rsid w:val="00921493"/>
    <w:rsid w:val="00923B16"/>
    <w:rsid w:val="00942893"/>
    <w:rsid w:val="0095465D"/>
    <w:rsid w:val="009731CC"/>
    <w:rsid w:val="00973E81"/>
    <w:rsid w:val="0097659D"/>
    <w:rsid w:val="009817A8"/>
    <w:rsid w:val="009833B8"/>
    <w:rsid w:val="009B76F8"/>
    <w:rsid w:val="009E18A1"/>
    <w:rsid w:val="009E3741"/>
    <w:rsid w:val="00A152A2"/>
    <w:rsid w:val="00A3187F"/>
    <w:rsid w:val="00A400DB"/>
    <w:rsid w:val="00A45E34"/>
    <w:rsid w:val="00A66D14"/>
    <w:rsid w:val="00A84699"/>
    <w:rsid w:val="00AD3608"/>
    <w:rsid w:val="00AF2EAB"/>
    <w:rsid w:val="00B4386C"/>
    <w:rsid w:val="00B820CF"/>
    <w:rsid w:val="00B8792C"/>
    <w:rsid w:val="00B9055A"/>
    <w:rsid w:val="00BA2F25"/>
    <w:rsid w:val="00BB14CD"/>
    <w:rsid w:val="00C05E76"/>
    <w:rsid w:val="00C11A5C"/>
    <w:rsid w:val="00C16117"/>
    <w:rsid w:val="00C47DC2"/>
    <w:rsid w:val="00C834D4"/>
    <w:rsid w:val="00C84E1A"/>
    <w:rsid w:val="00C92CC5"/>
    <w:rsid w:val="00C9646B"/>
    <w:rsid w:val="00CA6897"/>
    <w:rsid w:val="00CC35EE"/>
    <w:rsid w:val="00CC4EC2"/>
    <w:rsid w:val="00CC4F9F"/>
    <w:rsid w:val="00CC75CE"/>
    <w:rsid w:val="00CE5C15"/>
    <w:rsid w:val="00D54EE0"/>
    <w:rsid w:val="00D82F46"/>
    <w:rsid w:val="00D84043"/>
    <w:rsid w:val="00D85778"/>
    <w:rsid w:val="00DD50C3"/>
    <w:rsid w:val="00E47523"/>
    <w:rsid w:val="00E56E33"/>
    <w:rsid w:val="00E571ED"/>
    <w:rsid w:val="00E719D1"/>
    <w:rsid w:val="00E80644"/>
    <w:rsid w:val="00EA05E0"/>
    <w:rsid w:val="00EA1CF6"/>
    <w:rsid w:val="00EA6237"/>
    <w:rsid w:val="00EB44AC"/>
    <w:rsid w:val="00ED1403"/>
    <w:rsid w:val="00F25770"/>
    <w:rsid w:val="00F325F7"/>
    <w:rsid w:val="00F34187"/>
    <w:rsid w:val="00F35644"/>
    <w:rsid w:val="00F47D9F"/>
    <w:rsid w:val="00F47FA9"/>
    <w:rsid w:val="00F5713F"/>
    <w:rsid w:val="00F870AA"/>
    <w:rsid w:val="00FA050D"/>
    <w:rsid w:val="00FB55E6"/>
    <w:rsid w:val="00FD50B3"/>
    <w:rsid w:val="00FD5A97"/>
    <w:rsid w:val="00FF486A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F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7227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7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72275"/>
    <w:rPr>
      <w:rFonts w:cs="Times New Roman"/>
    </w:rPr>
  </w:style>
  <w:style w:type="paragraph" w:styleId="Bezodstpw">
    <w:name w:val="No Spacing"/>
    <w:uiPriority w:val="99"/>
    <w:qFormat/>
    <w:rsid w:val="00672275"/>
    <w:rPr>
      <w:sz w:val="22"/>
      <w:szCs w:val="22"/>
      <w:lang w:eastAsia="en-US"/>
    </w:rPr>
  </w:style>
  <w:style w:type="character" w:styleId="Hipercze">
    <w:name w:val="Hyperlink"/>
    <w:uiPriority w:val="99"/>
    <w:rsid w:val="00323CE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6BA8"/>
    <w:pPr>
      <w:ind w:left="720"/>
      <w:contextualSpacing/>
    </w:pPr>
  </w:style>
  <w:style w:type="table" w:styleId="Tabela-Siatka">
    <w:name w:val="Table Grid"/>
    <w:basedOn w:val="Standardowy"/>
    <w:uiPriority w:val="99"/>
    <w:rsid w:val="006B4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B9055A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B9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9055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C84E1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4E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84E1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4E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84E1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/>
  <cp:keywords/>
  <dc:description/>
  <cp:lastModifiedBy/>
  <cp:revision>3</cp:revision>
  <dcterms:created xsi:type="dcterms:W3CDTF">2014-03-28T05:48:00Z</dcterms:created>
  <dcterms:modified xsi:type="dcterms:W3CDTF">2014-10-20T10:57:00Z</dcterms:modified>
</cp:coreProperties>
</file>